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8B2FF" w14:textId="652FF9B0" w:rsidR="002A73E2" w:rsidRPr="00F317BC" w:rsidRDefault="00CC7FF0" w:rsidP="00F11F20">
      <w:pPr>
        <w:jc w:val="left"/>
        <w:rPr>
          <w:rFonts w:ascii="ＭＳ ゴシック" w:eastAsia="ＭＳ ゴシック" w:hAnsi="ＭＳ ゴシック"/>
          <w:sz w:val="40"/>
          <w:szCs w:val="40"/>
        </w:rPr>
      </w:pPr>
      <w:r w:rsidRPr="00CC7FF0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ADE862E" wp14:editId="771485D3">
            <wp:simplePos x="0" y="0"/>
            <wp:positionH relativeFrom="column">
              <wp:posOffset>5155750</wp:posOffset>
            </wp:positionH>
            <wp:positionV relativeFrom="paragraph">
              <wp:posOffset>180975</wp:posOffset>
            </wp:positionV>
            <wp:extent cx="990600" cy="1039054"/>
            <wp:effectExtent l="0" t="0" r="0" b="8890"/>
            <wp:wrapNone/>
            <wp:docPr id="1" name="図 1" descr="C:\Users\424188\Desktop\e3c519c4bb6ddcb5dcacd1d3bedecfe4_w[1]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4188\Desktop\e3c519c4bb6ddcb5dcacd1d3bedecfe4_w[1]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F66" w:rsidRPr="00F317BC">
        <w:rPr>
          <w:rFonts w:ascii="ＭＳ ゴシック" w:eastAsia="ＭＳ ゴシック" w:hAnsi="ＭＳ ゴシック" w:hint="eastAsia"/>
          <w:sz w:val="40"/>
          <w:szCs w:val="40"/>
        </w:rPr>
        <w:t>自主学習のすすめ</w:t>
      </w:r>
      <w:r w:rsidR="00F317B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2357E6" w:rsidRPr="00F317BC">
        <w:rPr>
          <w:rFonts w:ascii="ＭＳ ゴシック" w:eastAsia="ＭＳ ゴシック" w:hAnsi="ＭＳ ゴシック" w:hint="eastAsia"/>
          <w:sz w:val="40"/>
          <w:szCs w:val="40"/>
        </w:rPr>
        <w:t>&lt;</w:t>
      </w:r>
      <w:r w:rsidR="00F317BC" w:rsidRPr="00F73715">
        <w:rPr>
          <w:rFonts w:ascii="ＭＳ ゴシック" w:eastAsia="ＭＳ ゴシック" w:hAnsi="ＭＳ ゴシック" w:hint="eastAsia"/>
          <w:sz w:val="40"/>
          <w:szCs w:val="40"/>
        </w:rPr>
        <w:t>小学</w:t>
      </w:r>
      <w:r w:rsidR="00DB4F66" w:rsidRPr="00F73715">
        <w:rPr>
          <w:rFonts w:ascii="ＭＳ ゴシック" w:eastAsia="ＭＳ ゴシック" w:hAnsi="ＭＳ ゴシック" w:hint="eastAsia"/>
          <w:sz w:val="40"/>
          <w:szCs w:val="40"/>
        </w:rPr>
        <w:t>校</w:t>
      </w:r>
      <w:r w:rsidR="000937FA" w:rsidRPr="00F73715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DE54C8" w:rsidRPr="00F73715">
        <w:rPr>
          <w:rFonts w:ascii="ＭＳ ゴシック" w:eastAsia="ＭＳ ゴシック" w:hAnsi="ＭＳ ゴシック" w:hint="eastAsia"/>
          <w:sz w:val="40"/>
          <w:szCs w:val="40"/>
        </w:rPr>
        <w:t>図画工作</w:t>
      </w:r>
      <w:r w:rsidR="00C459AF" w:rsidRPr="00F73715">
        <w:rPr>
          <w:rFonts w:ascii="ＭＳ ゴシック" w:eastAsia="ＭＳ ゴシック" w:hAnsi="ＭＳ ゴシック" w:hint="eastAsia"/>
          <w:sz w:val="40"/>
          <w:szCs w:val="40"/>
        </w:rPr>
        <w:t>科</w:t>
      </w:r>
      <w:r w:rsidR="00F11F20" w:rsidRPr="00F73715">
        <w:rPr>
          <w:rFonts w:ascii="ＭＳ ゴシック" w:eastAsia="ＭＳ ゴシック" w:hAnsi="ＭＳ ゴシック" w:hint="eastAsia"/>
          <w:sz w:val="40"/>
          <w:szCs w:val="40"/>
        </w:rPr>
        <w:t>(例)</w:t>
      </w:r>
      <w:r w:rsidR="002357E6" w:rsidRPr="00F317BC">
        <w:rPr>
          <w:rFonts w:ascii="ＭＳ ゴシック" w:eastAsia="ＭＳ ゴシック" w:hAnsi="ＭＳ ゴシック" w:hint="eastAsia"/>
          <w:sz w:val="40"/>
          <w:szCs w:val="40"/>
        </w:rPr>
        <w:t>&gt;</w:t>
      </w:r>
      <w:r w:rsidR="004348A6" w:rsidRPr="004348A6">
        <w:rPr>
          <w:rFonts w:ascii="メイリオ" w:eastAsia="メイリオ" w:hAnsi="メイリオ"/>
          <w:noProof/>
          <w:color w:val="666666"/>
          <w:sz w:val="18"/>
          <w:szCs w:val="18"/>
        </w:rPr>
        <w:t xml:space="preserve"> </w:t>
      </w:r>
    </w:p>
    <w:p w14:paraId="226369B9" w14:textId="77777777" w:rsidR="00E87F2D" w:rsidRDefault="00E87F2D" w:rsidP="00297604">
      <w:pPr>
        <w:spacing w:line="36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タイトル</w:t>
      </w:r>
    </w:p>
    <w:p w14:paraId="5ADBA5B0" w14:textId="27E59E40" w:rsidR="00F317BC" w:rsidRPr="00EF1C95" w:rsidRDefault="00C459AF" w:rsidP="00743250">
      <w:pPr>
        <w:spacing w:line="360" w:lineRule="exact"/>
        <w:ind w:firstLineChars="250" w:firstLine="49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3715">
        <w:rPr>
          <w:rFonts w:ascii="ＭＳ 明朝" w:eastAsia="ＭＳ 明朝" w:hAnsi="ＭＳ 明朝" w:hint="eastAsia"/>
        </w:rPr>
        <w:t>第</w:t>
      </w:r>
      <w:r w:rsidR="0095002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6D0515" wp14:editId="0768A683">
                <wp:simplePos x="0" y="0"/>
                <wp:positionH relativeFrom="column">
                  <wp:posOffset>1135380</wp:posOffset>
                </wp:positionH>
                <wp:positionV relativeFrom="paragraph">
                  <wp:posOffset>5080</wp:posOffset>
                </wp:positionV>
                <wp:extent cx="2924175" cy="276225"/>
                <wp:effectExtent l="0" t="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8C29F8" id="正方形/長方形 23" o:spid="_x0000_s1026" style="position:absolute;left:0;text-align:left;margin-left:89.4pt;margin-top:.4pt;width:230.25pt;height:2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" filled="f" strokecolor="black [3213]" strokeweight="1pt"/>
            </w:pict>
          </mc:Fallback>
        </mc:AlternateContent>
      </w:r>
      <w:r w:rsidR="00950021">
        <w:rPr>
          <w:rFonts w:ascii="ＭＳ 明朝" w:eastAsia="ＭＳ 明朝" w:hAnsi="ＭＳ 明朝" w:hint="eastAsia"/>
        </w:rPr>
        <w:t>５、６</w:t>
      </w:r>
      <w:r w:rsidR="00EF432F" w:rsidRPr="00BD595A">
        <w:rPr>
          <w:rFonts w:ascii="ＭＳ 明朝" w:eastAsia="ＭＳ 明朝" w:hAnsi="ＭＳ 明朝" w:hint="eastAsia"/>
        </w:rPr>
        <w:t>学年</w:t>
      </w:r>
      <w:r w:rsidR="00FC7AA1">
        <w:rPr>
          <w:rFonts w:ascii="ＭＳ ゴシック" w:eastAsia="ＭＳ ゴシック" w:hAnsi="ＭＳ ゴシック" w:hint="eastAsia"/>
        </w:rPr>
        <w:t xml:space="preserve">　　</w:t>
      </w:r>
      <w:r w:rsidR="00743250">
        <w:rPr>
          <w:rFonts w:ascii="ＭＳ ゴシック" w:eastAsia="ＭＳ ゴシック" w:hAnsi="ＭＳ ゴシック" w:hint="eastAsia"/>
        </w:rPr>
        <w:t xml:space="preserve">　　　　</w:t>
      </w:r>
      <w:r w:rsidR="00726D6F">
        <w:rPr>
          <w:rFonts w:ascii="ＭＳ ゴシック" w:eastAsia="ＭＳ ゴシック" w:hAnsi="ＭＳ ゴシック" w:hint="eastAsia"/>
        </w:rPr>
        <w:t>家をいろどる</w:t>
      </w:r>
      <w:r w:rsidR="006745FA">
        <w:rPr>
          <w:rFonts w:ascii="ＭＳ ゴシック" w:eastAsia="ＭＳ ゴシック" w:hAnsi="ＭＳ ゴシック" w:hint="eastAsia"/>
        </w:rPr>
        <w:t>ステンドグラス</w:t>
      </w:r>
    </w:p>
    <w:p w14:paraId="3C3D10E8" w14:textId="47FB0DED" w:rsidR="00CC2927" w:rsidRDefault="00CC2927" w:rsidP="00297604">
      <w:pPr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66C99315" w14:textId="0BD4815D" w:rsidR="000F486E" w:rsidRDefault="00E87F2D" w:rsidP="00297604">
      <w:pPr>
        <w:snapToGrid w:val="0"/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B4F66" w:rsidRPr="00B018B4">
        <w:rPr>
          <w:rFonts w:ascii="ＭＳ ゴシック" w:eastAsia="ＭＳ ゴシック" w:hAnsi="ＭＳ ゴシック" w:hint="eastAsia"/>
        </w:rPr>
        <w:t xml:space="preserve">　ねらい</w:t>
      </w:r>
    </w:p>
    <w:p w14:paraId="1CBCE0ED" w14:textId="77777777" w:rsidR="00C00B6C" w:rsidRDefault="006D3227" w:rsidP="00743250">
      <w:pPr>
        <w:spacing w:line="360" w:lineRule="exact"/>
        <w:ind w:leftChars="100" w:left="594" w:hangingChars="200" w:hanging="396"/>
        <w:rPr>
          <w:rFonts w:ascii="ＭＳ 明朝" w:eastAsia="ＭＳ 明朝" w:hAnsi="ＭＳ 明朝"/>
        </w:rPr>
      </w:pPr>
      <w:r w:rsidRPr="00F11F20">
        <w:rPr>
          <w:rFonts w:ascii="ＭＳ 明朝" w:eastAsia="ＭＳ 明朝" w:hAnsi="ＭＳ 明朝" w:hint="eastAsia"/>
        </w:rPr>
        <w:t>・</w:t>
      </w:r>
      <w:r w:rsidR="00CC2927">
        <w:rPr>
          <w:rFonts w:ascii="ＭＳ 明朝" w:eastAsia="ＭＳ 明朝" w:hAnsi="ＭＳ 明朝" w:hint="eastAsia"/>
        </w:rPr>
        <w:t>定規やコンパスを使って</w:t>
      </w:r>
      <w:r w:rsidR="00C00B6C">
        <w:rPr>
          <w:rFonts w:ascii="ＭＳ 明朝" w:eastAsia="ＭＳ 明朝" w:hAnsi="ＭＳ 明朝" w:hint="eastAsia"/>
        </w:rPr>
        <w:t>偶然にできた円、三角形、正方形等の幾何学模様</w:t>
      </w:r>
      <w:r w:rsidR="00A0334D">
        <w:rPr>
          <w:rFonts w:ascii="ＭＳ 明朝" w:eastAsia="ＭＳ 明朝" w:hAnsi="ＭＳ 明朝" w:hint="eastAsia"/>
        </w:rPr>
        <w:t>から想像して</w:t>
      </w:r>
      <w:r w:rsidR="004C2731">
        <w:rPr>
          <w:rFonts w:ascii="ＭＳ 明朝" w:eastAsia="ＭＳ 明朝" w:hAnsi="ＭＳ 明朝" w:hint="eastAsia"/>
        </w:rPr>
        <w:t>、自宅を彩る</w:t>
      </w:r>
      <w:r w:rsidR="00A0334D">
        <w:rPr>
          <w:rFonts w:ascii="ＭＳ 明朝" w:eastAsia="ＭＳ 明朝" w:hAnsi="ＭＳ 明朝" w:hint="eastAsia"/>
        </w:rPr>
        <w:t>ステン</w:t>
      </w:r>
    </w:p>
    <w:p w14:paraId="5A93EF76" w14:textId="4851137C" w:rsidR="00CC2927" w:rsidRDefault="00A0334D" w:rsidP="00C00B6C">
      <w:pPr>
        <w:spacing w:line="360" w:lineRule="exact"/>
        <w:ind w:leftChars="200" w:left="594" w:hangingChars="100" w:hanging="1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ドグラスをつくる</w:t>
      </w:r>
      <w:r w:rsidR="00067342">
        <w:rPr>
          <w:rFonts w:ascii="ＭＳ 明朝" w:eastAsia="ＭＳ 明朝" w:hAnsi="ＭＳ 明朝" w:hint="eastAsia"/>
        </w:rPr>
        <w:t>。</w:t>
      </w:r>
    </w:p>
    <w:p w14:paraId="696552BD" w14:textId="77777777" w:rsidR="00C00B6C" w:rsidRPr="00C00B6C" w:rsidRDefault="00C00B6C" w:rsidP="00D235F4">
      <w:pPr>
        <w:spacing w:line="240" w:lineRule="exact"/>
        <w:ind w:leftChars="200" w:left="594" w:hangingChars="100" w:hanging="198"/>
        <w:rPr>
          <w:rFonts w:ascii="ＭＳ ゴシック" w:eastAsia="ＭＳ ゴシック" w:hAnsi="ＭＳ ゴシック"/>
        </w:rPr>
      </w:pPr>
    </w:p>
    <w:p w14:paraId="3038200A" w14:textId="590DBB19" w:rsidR="000F486E" w:rsidRDefault="00E87F2D" w:rsidP="00297604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DB4F66" w:rsidRPr="00F11F20">
        <w:rPr>
          <w:rFonts w:ascii="ＭＳ ゴシック" w:eastAsia="ＭＳ ゴシック" w:hAnsi="ＭＳ ゴシック" w:hint="eastAsia"/>
        </w:rPr>
        <w:t xml:space="preserve">　準備物</w:t>
      </w:r>
    </w:p>
    <w:p w14:paraId="7431DB93" w14:textId="443A410F" w:rsidR="00A0334D" w:rsidRDefault="00DB4F66" w:rsidP="00DE54C8">
      <w:pPr>
        <w:spacing w:line="360" w:lineRule="exact"/>
        <w:rPr>
          <w:rFonts w:ascii="ＭＳ 明朝" w:eastAsia="ＭＳ 明朝" w:hAnsi="ＭＳ 明朝"/>
        </w:rPr>
      </w:pPr>
      <w:r w:rsidRPr="00F11F20">
        <w:rPr>
          <w:rFonts w:ascii="ＭＳ 明朝" w:eastAsia="ＭＳ 明朝" w:hAnsi="ＭＳ 明朝" w:hint="eastAsia"/>
        </w:rPr>
        <w:t xml:space="preserve">　</w:t>
      </w:r>
      <w:r w:rsidR="000F486E">
        <w:rPr>
          <w:rFonts w:ascii="ＭＳ 明朝" w:eastAsia="ＭＳ 明朝" w:hAnsi="ＭＳ 明朝" w:hint="eastAsia"/>
        </w:rPr>
        <w:t>・</w:t>
      </w:r>
      <w:r w:rsidR="00A0334D">
        <w:rPr>
          <w:rFonts w:ascii="ＭＳ 明朝" w:eastAsia="ＭＳ 明朝" w:hAnsi="ＭＳ 明朝" w:hint="eastAsia"/>
        </w:rPr>
        <w:t>Ａ４普通紙</w:t>
      </w:r>
      <w:r w:rsidR="00950021">
        <w:rPr>
          <w:rFonts w:ascii="ＭＳ 明朝" w:eastAsia="ＭＳ 明朝" w:hAnsi="ＭＳ 明朝" w:hint="eastAsia"/>
        </w:rPr>
        <w:t xml:space="preserve">　・</w:t>
      </w:r>
      <w:r w:rsidR="00A0334D">
        <w:rPr>
          <w:rFonts w:ascii="ＭＳ 明朝" w:eastAsia="ＭＳ 明朝" w:hAnsi="ＭＳ 明朝" w:hint="eastAsia"/>
        </w:rPr>
        <w:t>Ａ４黒い</w:t>
      </w:r>
      <w:r w:rsidR="00CC2927">
        <w:rPr>
          <w:rFonts w:ascii="ＭＳ 明朝" w:eastAsia="ＭＳ 明朝" w:hAnsi="ＭＳ 明朝" w:hint="eastAsia"/>
        </w:rPr>
        <w:t>画用紙</w:t>
      </w:r>
      <w:r w:rsidR="00950021">
        <w:rPr>
          <w:rFonts w:ascii="ＭＳ 明朝" w:eastAsia="ＭＳ 明朝" w:hAnsi="ＭＳ 明朝" w:hint="eastAsia"/>
        </w:rPr>
        <w:t xml:space="preserve">　・</w:t>
      </w:r>
      <w:r w:rsidR="00A0334D">
        <w:rPr>
          <w:rFonts w:ascii="ＭＳ 明朝" w:eastAsia="ＭＳ 明朝" w:hAnsi="ＭＳ 明朝" w:hint="eastAsia"/>
        </w:rPr>
        <w:t>カッター</w:t>
      </w:r>
      <w:r w:rsidR="00950021">
        <w:rPr>
          <w:rFonts w:ascii="ＭＳ 明朝" w:eastAsia="ＭＳ 明朝" w:hAnsi="ＭＳ 明朝" w:hint="eastAsia"/>
        </w:rPr>
        <w:t xml:space="preserve">　・</w:t>
      </w:r>
      <w:r w:rsidR="00A0334D">
        <w:rPr>
          <w:rFonts w:ascii="ＭＳ 明朝" w:eastAsia="ＭＳ 明朝" w:hAnsi="ＭＳ 明朝" w:hint="eastAsia"/>
        </w:rPr>
        <w:t>油性マジック</w:t>
      </w:r>
      <w:r w:rsidR="004C2731">
        <w:rPr>
          <w:rFonts w:ascii="ＭＳ 明朝" w:eastAsia="ＭＳ 明朝" w:hAnsi="ＭＳ 明朝" w:hint="eastAsia"/>
        </w:rPr>
        <w:t xml:space="preserve">　・クリアファイル</w:t>
      </w:r>
    </w:p>
    <w:p w14:paraId="27E2F412" w14:textId="77777777" w:rsidR="00CC2927" w:rsidRDefault="00CC2927" w:rsidP="00297604">
      <w:pPr>
        <w:spacing w:line="360" w:lineRule="exact"/>
        <w:rPr>
          <w:rFonts w:ascii="ＭＳ ゴシック" w:eastAsia="ＭＳ ゴシック" w:hAnsi="ＭＳ ゴシック"/>
        </w:rPr>
      </w:pPr>
    </w:p>
    <w:p w14:paraId="14C7B795" w14:textId="50234FCE" w:rsidR="00DB4F66" w:rsidRPr="00F11F20" w:rsidRDefault="00E87F2D" w:rsidP="00297604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DB4F66" w:rsidRPr="00F11F20">
        <w:rPr>
          <w:rFonts w:ascii="ＭＳ ゴシック" w:eastAsia="ＭＳ ゴシック" w:hAnsi="ＭＳ ゴシック" w:hint="eastAsia"/>
        </w:rPr>
        <w:t xml:space="preserve">　活動の流れ・手順</w:t>
      </w:r>
    </w:p>
    <w:p w14:paraId="338B4315" w14:textId="67F73E0B" w:rsidR="00CC2927" w:rsidRDefault="00B96C3A" w:rsidP="00A17EFC">
      <w:pPr>
        <w:pStyle w:val="aa"/>
        <w:numPr>
          <w:ilvl w:val="0"/>
          <w:numId w:val="4"/>
        </w:numPr>
        <w:spacing w:line="360" w:lineRule="exact"/>
        <w:ind w:leftChars="0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2EDAC9" wp14:editId="6EFA2854">
                <wp:simplePos x="0" y="0"/>
                <wp:positionH relativeFrom="column">
                  <wp:posOffset>316230</wp:posOffset>
                </wp:positionH>
                <wp:positionV relativeFrom="paragraph">
                  <wp:posOffset>194310</wp:posOffset>
                </wp:positionV>
                <wp:extent cx="161925" cy="180975"/>
                <wp:effectExtent l="19050" t="0" r="28575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FB64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24.9pt;margin-top:15.3pt;width:12.7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" adj="11937" fillcolor="black [3200]" strokecolor="black [1600]" strokeweight="1pt"/>
            </w:pict>
          </mc:Fallback>
        </mc:AlternateContent>
      </w:r>
      <w:r w:rsidR="00CC2927">
        <w:rPr>
          <w:noProof/>
        </w:rPr>
        <w:drawing>
          <wp:anchor distT="0" distB="0" distL="114300" distR="114300" simplePos="0" relativeHeight="251662336" behindDoc="0" locked="0" layoutInCell="1" allowOverlap="1" wp14:anchorId="72E645A2" wp14:editId="22B4C4B8">
            <wp:simplePos x="0" y="0"/>
            <wp:positionH relativeFrom="margin">
              <wp:align>left</wp:align>
            </wp:positionH>
            <wp:positionV relativeFrom="paragraph">
              <wp:posOffset>243840</wp:posOffset>
            </wp:positionV>
            <wp:extent cx="1485900" cy="1105535"/>
            <wp:effectExtent l="0" t="0" r="0" b="0"/>
            <wp:wrapSquare wrapText="bothSides"/>
            <wp:docPr id="3" name="図 3" descr="建物, テーブル, モニター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建物, テーブル, モニター, 座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Cs w:val="21"/>
        </w:rPr>
        <w:t>※</w:t>
      </w:r>
      <w:r w:rsidR="002B6474" w:rsidRPr="00CC2927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0C83D556" w14:textId="5911EBB9" w:rsidR="00CC2927" w:rsidRPr="00CC2927" w:rsidRDefault="00CC2927" w:rsidP="00CC2927">
      <w:pPr>
        <w:spacing w:line="360" w:lineRule="exact"/>
        <w:rPr>
          <w:rFonts w:ascii="ＭＳ 明朝" w:eastAsia="ＭＳ 明朝" w:hAnsi="ＭＳ 明朝"/>
          <w:szCs w:val="21"/>
        </w:rPr>
      </w:pPr>
      <w:r w:rsidRPr="00CC2927">
        <w:rPr>
          <w:rFonts w:ascii="ＭＳ 明朝" w:eastAsia="ＭＳ 明朝" w:hAnsi="ＭＳ 明朝" w:hint="eastAsia"/>
          <w:szCs w:val="21"/>
        </w:rPr>
        <w:t>・Ａ４普通紙を四</w:t>
      </w:r>
      <w:r w:rsidR="002B6474" w:rsidRPr="00CC2927">
        <w:rPr>
          <w:rFonts w:ascii="ＭＳ 明朝" w:eastAsia="ＭＳ 明朝" w:hAnsi="ＭＳ 明朝" w:hint="eastAsia"/>
          <w:szCs w:val="21"/>
        </w:rPr>
        <w:t>つ折りにし</w:t>
      </w:r>
      <w:r w:rsidR="00A36138" w:rsidRPr="00CC2927">
        <w:rPr>
          <w:rFonts w:ascii="ＭＳ 明朝" w:eastAsia="ＭＳ 明朝" w:hAnsi="ＭＳ 明朝" w:hint="eastAsia"/>
          <w:szCs w:val="21"/>
        </w:rPr>
        <w:t>た大きさに切</w:t>
      </w:r>
      <w:r w:rsidR="005E0A16" w:rsidRPr="00CC2927">
        <w:rPr>
          <w:rFonts w:ascii="ＭＳ 明朝" w:eastAsia="ＭＳ 明朝" w:hAnsi="ＭＳ 明朝" w:hint="eastAsia"/>
          <w:szCs w:val="21"/>
        </w:rPr>
        <w:t>り、</w:t>
      </w:r>
      <w:r w:rsidRPr="00CC2927">
        <w:rPr>
          <w:rFonts w:ascii="ＭＳ 明朝" w:eastAsia="ＭＳ 明朝" w:hAnsi="ＭＳ 明朝" w:hint="eastAsia"/>
          <w:szCs w:val="21"/>
        </w:rPr>
        <w:t>定規やコンパスを使って</w:t>
      </w:r>
      <w:r w:rsidR="005E0A16" w:rsidRPr="00CC2927">
        <w:rPr>
          <w:rFonts w:ascii="ＭＳ 明朝" w:eastAsia="ＭＳ 明朝" w:hAnsi="ＭＳ 明朝" w:hint="eastAsia"/>
          <w:szCs w:val="21"/>
        </w:rPr>
        <w:t>幾何学的な</w:t>
      </w:r>
      <w:r w:rsidRPr="00CC2927">
        <w:rPr>
          <w:rFonts w:ascii="ＭＳ 明朝" w:eastAsia="ＭＳ 明朝" w:hAnsi="ＭＳ 明朝" w:hint="eastAsia"/>
          <w:szCs w:val="21"/>
        </w:rPr>
        <w:t xml:space="preserve">　　</w:t>
      </w:r>
    </w:p>
    <w:p w14:paraId="0129FF9C" w14:textId="18EB3CD2" w:rsidR="005E0A16" w:rsidRDefault="005E0A16" w:rsidP="00CC2927">
      <w:pPr>
        <w:spacing w:line="360" w:lineRule="exact"/>
        <w:ind w:firstLineChars="100" w:firstLine="19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模様を描く</w:t>
      </w:r>
      <w:r w:rsidR="00067342">
        <w:rPr>
          <w:rFonts w:ascii="ＭＳ 明朝" w:eastAsia="ＭＳ 明朝" w:hAnsi="ＭＳ 明朝" w:hint="eastAsia"/>
          <w:szCs w:val="21"/>
        </w:rPr>
        <w:t>。</w:t>
      </w:r>
      <w:r>
        <w:rPr>
          <w:rFonts w:ascii="ＭＳ 明朝" w:eastAsia="ＭＳ 明朝" w:hAnsi="ＭＳ 明朝" w:hint="eastAsia"/>
          <w:szCs w:val="21"/>
        </w:rPr>
        <w:t>（</w:t>
      </w:r>
      <w:r w:rsidR="00B96C3A">
        <w:rPr>
          <w:rFonts w:ascii="ＭＳ 明朝" w:eastAsia="ＭＳ 明朝" w:hAnsi="ＭＳ 明朝" w:hint="eastAsia"/>
          <w:szCs w:val="21"/>
        </w:rPr>
        <w:t xml:space="preserve">※　</w:t>
      </w:r>
      <w:r>
        <w:rPr>
          <w:rFonts w:ascii="ＭＳ 明朝" w:eastAsia="ＭＳ 明朝" w:hAnsi="ＭＳ 明朝" w:hint="eastAsia"/>
          <w:szCs w:val="21"/>
        </w:rPr>
        <w:t>四辺のうち隣り合う二辺を太く塗る　→　作品の外枠になる）</w:t>
      </w:r>
    </w:p>
    <w:p w14:paraId="758CF26E" w14:textId="46E3942E" w:rsidR="00A36138" w:rsidRDefault="00CC2927" w:rsidP="00A36138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07007" wp14:editId="55A2AB22">
                <wp:simplePos x="0" y="0"/>
                <wp:positionH relativeFrom="column">
                  <wp:posOffset>-102870</wp:posOffset>
                </wp:positionH>
                <wp:positionV relativeFrom="paragraph">
                  <wp:posOffset>146685</wp:posOffset>
                </wp:positionV>
                <wp:extent cx="152400" cy="152400"/>
                <wp:effectExtent l="0" t="19050" r="38100" b="3810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2D6B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-8.1pt;margin-top:11.55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" adj="10800" fillcolor="black [3200]" strokecolor="black [1600]" strokeweight="1pt"/>
            </w:pict>
          </mc:Fallback>
        </mc:AlternateContent>
      </w:r>
      <w:r w:rsidR="005E0A16">
        <w:rPr>
          <w:rFonts w:ascii="ＭＳ 明朝" w:eastAsia="ＭＳ 明朝" w:hAnsi="ＭＳ 明朝" w:hint="eastAsia"/>
          <w:szCs w:val="21"/>
        </w:rPr>
        <w:t>・Ａ４の黒い紙を四つ折りにする</w:t>
      </w:r>
      <w:r w:rsidR="00067342">
        <w:rPr>
          <w:rFonts w:ascii="ＭＳ 明朝" w:eastAsia="ＭＳ 明朝" w:hAnsi="ＭＳ 明朝" w:hint="eastAsia"/>
          <w:szCs w:val="21"/>
        </w:rPr>
        <w:t>。</w:t>
      </w:r>
    </w:p>
    <w:p w14:paraId="588D0ECD" w14:textId="61CE6D90" w:rsidR="00A0334D" w:rsidRDefault="005E0A16" w:rsidP="005E0A16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・四つ折りにした黒い紙の上に模様を描いた紙を重ね、ホッチキスで留める</w:t>
      </w:r>
      <w:r w:rsidR="00067342">
        <w:rPr>
          <w:rFonts w:ascii="ＭＳ 明朝" w:eastAsia="ＭＳ 明朝" w:hAnsi="ＭＳ 明朝" w:hint="eastAsia"/>
          <w:szCs w:val="21"/>
        </w:rPr>
        <w:t>。</w:t>
      </w:r>
    </w:p>
    <w:p w14:paraId="367DB9EC" w14:textId="1477BACA" w:rsidR="00A0334D" w:rsidRDefault="005E0A16" w:rsidP="005E0A16">
      <w:pPr>
        <w:spacing w:line="36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</w:t>
      </w:r>
      <w:r w:rsidR="00B537C4">
        <w:rPr>
          <w:rFonts w:ascii="ＭＳ 明朝" w:eastAsia="ＭＳ 明朝" w:hAnsi="ＭＳ 明朝" w:hint="eastAsia"/>
          <w:szCs w:val="21"/>
        </w:rPr>
        <w:t>黒い紙の</w:t>
      </w:r>
      <w:r w:rsidR="008A05C5">
        <w:rPr>
          <w:rFonts w:ascii="ＭＳ 明朝" w:eastAsia="ＭＳ 明朝" w:hAnsi="ＭＳ 明朝" w:hint="eastAsia"/>
          <w:szCs w:val="21"/>
        </w:rPr>
        <w:t>折り曲げてい</w:t>
      </w:r>
      <w:r w:rsidR="00B537C4">
        <w:rPr>
          <w:rFonts w:ascii="ＭＳ 明朝" w:eastAsia="ＭＳ 明朝" w:hAnsi="ＭＳ 明朝" w:hint="eastAsia"/>
          <w:szCs w:val="21"/>
        </w:rPr>
        <w:t>ない辺に太く塗った辺を合わせる</w:t>
      </w:r>
      <w:r>
        <w:rPr>
          <w:rFonts w:ascii="ＭＳ 明朝" w:eastAsia="ＭＳ 明朝" w:hAnsi="ＭＳ 明朝" w:hint="eastAsia"/>
          <w:szCs w:val="21"/>
        </w:rPr>
        <w:t>）</w:t>
      </w:r>
    </w:p>
    <w:p w14:paraId="73489BB9" w14:textId="137080F6" w:rsidR="00A0334D" w:rsidRPr="00B537C4" w:rsidRDefault="00A0334D" w:rsidP="002B6474">
      <w:pPr>
        <w:spacing w:line="360" w:lineRule="exact"/>
        <w:rPr>
          <w:rFonts w:ascii="ＭＳ 明朝" w:eastAsia="ＭＳ 明朝" w:hAnsi="ＭＳ 明朝"/>
          <w:szCs w:val="21"/>
        </w:rPr>
      </w:pPr>
    </w:p>
    <w:p w14:paraId="5E101F3A" w14:textId="41A04EE3" w:rsidR="002B6474" w:rsidRPr="002B6474" w:rsidRDefault="002779F5" w:rsidP="002B6474">
      <w:pPr>
        <w:pStyle w:val="aa"/>
        <w:numPr>
          <w:ilvl w:val="0"/>
          <w:numId w:val="4"/>
        </w:numPr>
        <w:spacing w:line="360" w:lineRule="exact"/>
        <w:ind w:leftChars="0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8C4DBD5" wp14:editId="301FC3A7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1676400" cy="7239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351C9" w14:textId="5DA4CCFD" w:rsidR="002779F5" w:rsidRPr="00F73715" w:rsidRDefault="002779F5" w:rsidP="002779F5">
                            <w:pPr>
                              <w:ind w:left="198" w:hangingChars="100" w:hanging="198"/>
                              <w:jc w:val="left"/>
                            </w:pPr>
                            <w:r w:rsidRPr="00F7371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・黒い紙を広げ、クリアファイルに入れる</w:t>
                            </w:r>
                            <w:r w:rsidR="00067342" w:rsidRPr="00F7371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4DBD5" id="正方形/長方形 11" o:spid="_x0000_s1027" style="position:absolute;left:0;text-align:left;margin-left:80.8pt;margin-top:8.25pt;width:132pt;height:57pt;z-index:-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" fillcolor="white [3201]" strokecolor="white [3212]" strokeweight="1pt">
                <v:textbox>
                  <w:txbxContent>
                    <w:p w14:paraId="790351C9" w14:textId="5DA4CCFD" w:rsidR="002779F5" w:rsidRPr="00F73715" w:rsidRDefault="002779F5" w:rsidP="002779F5">
                      <w:pPr>
                        <w:ind w:left="198" w:hangingChars="100" w:hanging="198"/>
                        <w:jc w:val="left"/>
                      </w:pPr>
                      <w:r w:rsidRPr="00F73715">
                        <w:rPr>
                          <w:rFonts w:ascii="ＭＳ 明朝" w:eastAsia="ＭＳ 明朝" w:hAnsi="ＭＳ 明朝" w:hint="eastAsia"/>
                          <w:szCs w:val="21"/>
                        </w:rPr>
                        <w:t>・黒い紙を広げ、クリアファイルに入れる</w:t>
                      </w:r>
                      <w:r w:rsidR="00067342" w:rsidRPr="00F73715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B647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B537C4">
        <w:rPr>
          <w:rFonts w:ascii="ＭＳ 明朝" w:eastAsia="ＭＳ 明朝" w:hAnsi="ＭＳ 明朝" w:hint="eastAsia"/>
          <w:szCs w:val="21"/>
        </w:rPr>
        <w:t xml:space="preserve">　　　③</w:t>
      </w:r>
    </w:p>
    <w:p w14:paraId="438AF215" w14:textId="1C569BB6" w:rsidR="00A0334D" w:rsidRPr="00F73715" w:rsidRDefault="00B537C4" w:rsidP="00B537C4">
      <w:pPr>
        <w:spacing w:line="360" w:lineRule="exact"/>
        <w:rPr>
          <w:rFonts w:ascii="ＭＳ 明朝" w:eastAsia="ＭＳ 明朝" w:hAnsi="ＭＳ 明朝"/>
          <w:szCs w:val="21"/>
        </w:rPr>
      </w:pPr>
      <w:r w:rsidRPr="00F73715">
        <w:rPr>
          <w:noProof/>
        </w:rPr>
        <w:drawing>
          <wp:anchor distT="0" distB="0" distL="114300" distR="114300" simplePos="0" relativeHeight="251665408" behindDoc="0" locked="0" layoutInCell="1" allowOverlap="1" wp14:anchorId="3824DF2B" wp14:editId="0335F040">
            <wp:simplePos x="0" y="0"/>
            <wp:positionH relativeFrom="margin">
              <wp:posOffset>3357245</wp:posOffset>
            </wp:positionH>
            <wp:positionV relativeFrom="paragraph">
              <wp:posOffset>186055</wp:posOffset>
            </wp:positionV>
            <wp:extent cx="1358900" cy="1005205"/>
            <wp:effectExtent l="5397" t="0" r="0" b="0"/>
            <wp:wrapSquare wrapText="bothSides"/>
            <wp:docPr id="6" name="図 6" descr="屋外, 建物, 記号, ストリー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屋外, 建物, 記号, ストリー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890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474" w:rsidRPr="00F73715">
        <w:rPr>
          <w:noProof/>
        </w:rPr>
        <w:drawing>
          <wp:anchor distT="0" distB="0" distL="114300" distR="114300" simplePos="0" relativeHeight="251664384" behindDoc="0" locked="0" layoutInCell="1" allowOverlap="1" wp14:anchorId="68793929" wp14:editId="5BCD73D3">
            <wp:simplePos x="0" y="0"/>
            <wp:positionH relativeFrom="column">
              <wp:posOffset>680085</wp:posOffset>
            </wp:positionH>
            <wp:positionV relativeFrom="paragraph">
              <wp:posOffset>146685</wp:posOffset>
            </wp:positionV>
            <wp:extent cx="1019810" cy="737870"/>
            <wp:effectExtent l="7620" t="0" r="0" b="0"/>
            <wp:wrapSquare wrapText="bothSides"/>
            <wp:docPr id="5" name="図 5" descr="木製, 椅子, テーブル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木製, 椅子, テーブル, 座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981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474" w:rsidRPr="00F73715">
        <w:rPr>
          <w:noProof/>
        </w:rPr>
        <w:drawing>
          <wp:anchor distT="0" distB="0" distL="114300" distR="114300" simplePos="0" relativeHeight="251668480" behindDoc="0" locked="0" layoutInCell="1" allowOverlap="1" wp14:anchorId="56036E4F" wp14:editId="1D019FE9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1003300" cy="731520"/>
            <wp:effectExtent l="2540" t="0" r="8890" b="8890"/>
            <wp:wrapSquare wrapText="bothSides"/>
            <wp:docPr id="9" name="図 9" descr="建物, 木製, 座る, ウィンドウ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建物, 木製, 座る, ウィンドウ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33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715">
        <w:rPr>
          <w:rFonts w:ascii="ＭＳ 明朝" w:eastAsia="ＭＳ 明朝" w:hAnsi="ＭＳ 明朝" w:hint="eastAsia"/>
          <w:szCs w:val="21"/>
        </w:rPr>
        <w:t xml:space="preserve">・白い部分をカッターで切り　　　　　　　　　　　　　　　　　　</w:t>
      </w:r>
    </w:p>
    <w:p w14:paraId="27040BEF" w14:textId="088CCAC2" w:rsidR="000D3F7D" w:rsidRPr="00F73715" w:rsidRDefault="00B537C4" w:rsidP="0003531C">
      <w:pPr>
        <w:spacing w:line="360" w:lineRule="exact"/>
        <w:ind w:firstLineChars="100" w:firstLine="198"/>
        <w:jc w:val="left"/>
        <w:rPr>
          <w:rFonts w:ascii="ＭＳ 明朝" w:eastAsia="ＭＳ 明朝" w:hAnsi="ＭＳ 明朝"/>
          <w:szCs w:val="21"/>
        </w:rPr>
      </w:pPr>
      <w:r w:rsidRPr="00F73715">
        <w:rPr>
          <w:rFonts w:ascii="ＭＳ 明朝" w:eastAsia="ＭＳ 明朝" w:hAnsi="ＭＳ 明朝" w:hint="eastAsia"/>
          <w:szCs w:val="21"/>
        </w:rPr>
        <w:t>離す</w:t>
      </w:r>
      <w:r w:rsidR="00067342" w:rsidRPr="00F73715">
        <w:rPr>
          <w:rFonts w:ascii="ＭＳ 明朝" w:eastAsia="ＭＳ 明朝" w:hAnsi="ＭＳ 明朝" w:hint="eastAsia"/>
          <w:szCs w:val="21"/>
        </w:rPr>
        <w:t>。</w:t>
      </w:r>
    </w:p>
    <w:p w14:paraId="61B90466" w14:textId="7284C1B6" w:rsidR="000D3F7D" w:rsidRPr="00F73715" w:rsidRDefault="0003531C" w:rsidP="000D3F7D">
      <w:pPr>
        <w:spacing w:line="360" w:lineRule="exac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（</w:t>
      </w:r>
      <w:r w:rsidRPr="00F73715">
        <w:rPr>
          <w:rFonts w:ascii="ＭＳ 明朝" w:eastAsia="ＭＳ 明朝" w:hAnsi="ＭＳ 明朝" w:hint="eastAsia"/>
          <w:szCs w:val="21"/>
        </w:rPr>
        <w:t>模様を描いた紙が破</w:t>
      </w:r>
      <w:r w:rsidR="00B96C3A" w:rsidRPr="00F73715">
        <w:rPr>
          <w:rFonts w:ascii="ＭＳ 明朝" w:eastAsia="ＭＳ 明朝" w:hAnsi="ＭＳ 明朝" w:hint="eastAsia"/>
          <w:szCs w:val="21"/>
        </w:rPr>
        <w:t>けた</w:t>
      </w:r>
    </w:p>
    <w:p w14:paraId="789648C4" w14:textId="16EF32E8" w:rsidR="00A0334D" w:rsidRPr="00F73715" w:rsidRDefault="0003531C" w:rsidP="000D3F7D">
      <w:pPr>
        <w:spacing w:line="360" w:lineRule="exact"/>
        <w:ind w:firstLineChars="100" w:firstLine="198"/>
        <w:rPr>
          <w:rFonts w:ascii="ＭＳ 明朝" w:eastAsia="ＭＳ 明朝" w:hAnsi="ＭＳ 明朝"/>
          <w:szCs w:val="21"/>
        </w:rPr>
      </w:pPr>
      <w:r w:rsidRPr="00F73715">
        <w:rPr>
          <w:rFonts w:ascii="ＭＳ 明朝" w:eastAsia="ＭＳ 明朝" w:hAnsi="ＭＳ 明朝" w:hint="eastAsia"/>
          <w:szCs w:val="21"/>
        </w:rPr>
        <w:t>ときはセロテープで貼</w:t>
      </w:r>
      <w:r w:rsidR="00B96C3A" w:rsidRPr="00F73715">
        <w:rPr>
          <w:rFonts w:ascii="ＭＳ 明朝" w:eastAsia="ＭＳ 明朝" w:hAnsi="ＭＳ 明朝" w:hint="eastAsia"/>
          <w:szCs w:val="21"/>
        </w:rPr>
        <w:t>る）</w:t>
      </w:r>
    </w:p>
    <w:p w14:paraId="38727B1E" w14:textId="1C0A0390" w:rsidR="00A0334D" w:rsidRPr="00B96C3A" w:rsidRDefault="00CE76E2" w:rsidP="00297604">
      <w:pPr>
        <w:spacing w:line="360" w:lineRule="exact"/>
        <w:ind w:firstLineChars="450" w:firstLine="890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3B02B8" wp14:editId="4E41DCCE">
                <wp:simplePos x="0" y="0"/>
                <wp:positionH relativeFrom="margin">
                  <wp:posOffset>4659630</wp:posOffset>
                </wp:positionH>
                <wp:positionV relativeFrom="paragraph">
                  <wp:posOffset>13335</wp:posOffset>
                </wp:positionV>
                <wp:extent cx="1438275" cy="458470"/>
                <wp:effectExtent l="0" t="0" r="28575" b="1778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58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97604C" w14:textId="77777777" w:rsidR="00CE76E2" w:rsidRDefault="00CE76E2" w:rsidP="00CE76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E76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ステンドグラスの作品</w:t>
                            </w:r>
                          </w:p>
                          <w:p w14:paraId="47B65E92" w14:textId="3ABA0D27" w:rsidR="00CE76E2" w:rsidRPr="00CE76E2" w:rsidRDefault="00CE76E2" w:rsidP="00CE76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CE76E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《作成：西部教育事務所》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B0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366.9pt;margin-top:1.05pt;width:113.25pt;height:36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" filled="f" strokecolor="black [3213]" strokeweight=".5pt">
                <v:textbox inset="5.85pt,.7pt,5.85pt,.7pt">
                  <w:txbxContent>
                    <w:p w14:paraId="0E97604C" w14:textId="77777777" w:rsidR="00CE76E2" w:rsidRDefault="00CE76E2" w:rsidP="00CE76E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E76E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ステンドグラスの作品</w:t>
                      </w:r>
                    </w:p>
                    <w:p w14:paraId="47B65E92" w14:textId="3ABA0D27" w:rsidR="00CE76E2" w:rsidRPr="00CE76E2" w:rsidRDefault="00CE76E2" w:rsidP="00CE76E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CE76E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《作成：</w:t>
                      </w:r>
                      <w:r w:rsidRPr="00CE76E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西部</w:t>
                      </w:r>
                      <w:r w:rsidRPr="00CE76E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教育事務所》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EA07BD" w14:textId="1984F079" w:rsidR="00A0334D" w:rsidRPr="00BD595A" w:rsidRDefault="00A0334D" w:rsidP="00297604">
      <w:pPr>
        <w:spacing w:line="360" w:lineRule="exact"/>
        <w:ind w:firstLineChars="450" w:firstLine="890"/>
        <w:rPr>
          <w:rFonts w:ascii="ＭＳ 明朝" w:eastAsia="ＭＳ 明朝" w:hAnsi="ＭＳ 明朝"/>
          <w:szCs w:val="21"/>
        </w:rPr>
      </w:pPr>
    </w:p>
    <w:p w14:paraId="389D2910" w14:textId="318E894E" w:rsidR="00B537C4" w:rsidRPr="00B537C4" w:rsidRDefault="00296393" w:rsidP="00B537C4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54C74FA" wp14:editId="3886404D">
                <wp:simplePos x="0" y="0"/>
                <wp:positionH relativeFrom="margin">
                  <wp:posOffset>3522345</wp:posOffset>
                </wp:positionH>
                <wp:positionV relativeFrom="paragraph">
                  <wp:posOffset>219075</wp:posOffset>
                </wp:positionV>
                <wp:extent cx="1584960" cy="601980"/>
                <wp:effectExtent l="0" t="0" r="15240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601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CE0244" w14:textId="70A1E8F8" w:rsidR="00296393" w:rsidRDefault="00296393" w:rsidP="00296393">
                            <w:pPr>
                              <w:ind w:left="198" w:hangingChars="100" w:hanging="198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・マジックでイメージする色を塗る</w:t>
                            </w:r>
                            <w:r w:rsidR="0006734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C74FA" id="正方形/長方形 13" o:spid="_x0000_s1027" style="position:absolute;left:0;text-align:left;margin-left:277.35pt;margin-top:17.25pt;width:124.8pt;height:47.4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" fillcolor="window" strokecolor="window" strokeweight="1pt">
                <v:textbox>
                  <w:txbxContent>
                    <w:p w14:paraId="17CE0244" w14:textId="70A1E8F8" w:rsidR="00296393" w:rsidRDefault="00296393" w:rsidP="00296393">
                      <w:pPr>
                        <w:ind w:left="198" w:hangingChars="100" w:hanging="198"/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・マジックでイメージする色を塗る</w:t>
                      </w:r>
                      <w:r w:rsidR="00067342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37C4" w:rsidRPr="00B537C4">
        <w:rPr>
          <w:rFonts w:ascii="ＭＳ ゴシック" w:eastAsia="ＭＳ ゴシック" w:hAnsi="ＭＳ ゴシック" w:hint="eastAsia"/>
          <w:szCs w:val="21"/>
        </w:rPr>
        <w:t xml:space="preserve">④　　　　　　　　　　　　　　　　　　</w:t>
      </w:r>
      <w:r w:rsidR="00B537C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537C4" w:rsidRPr="00B537C4">
        <w:rPr>
          <w:rFonts w:ascii="ＭＳ ゴシック" w:eastAsia="ＭＳ ゴシック" w:hAnsi="ＭＳ ゴシック" w:hint="eastAsia"/>
          <w:szCs w:val="21"/>
        </w:rPr>
        <w:t xml:space="preserve">⑤　　</w:t>
      </w:r>
      <w:r w:rsidR="00B537C4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⑥</w:t>
      </w:r>
      <w:r w:rsidR="00B537C4" w:rsidRPr="00B537C4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0A1AAFF" w14:textId="4030C908" w:rsidR="004348A6" w:rsidRDefault="00296393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2985C26" wp14:editId="2D6FDF23">
            <wp:simplePos x="0" y="0"/>
            <wp:positionH relativeFrom="margin">
              <wp:posOffset>5084445</wp:posOffset>
            </wp:positionH>
            <wp:positionV relativeFrom="paragraph">
              <wp:posOffset>5715</wp:posOffset>
            </wp:positionV>
            <wp:extent cx="1054100" cy="1371600"/>
            <wp:effectExtent l="0" t="0" r="0" b="0"/>
            <wp:wrapSquare wrapText="bothSides"/>
            <wp:docPr id="10" name="図 10" descr="ウィンドウ, 建物, 写真, 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ウィンドウ, 建物, 写真, 草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9F5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B7BCC85" wp14:editId="5235F09E">
                <wp:simplePos x="0" y="0"/>
                <wp:positionH relativeFrom="margin">
                  <wp:posOffset>1022985</wp:posOffset>
                </wp:positionH>
                <wp:positionV relativeFrom="paragraph">
                  <wp:posOffset>5715</wp:posOffset>
                </wp:positionV>
                <wp:extent cx="1638300" cy="594360"/>
                <wp:effectExtent l="0" t="0" r="1905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771911" w14:textId="70D2DF40" w:rsidR="002779F5" w:rsidRDefault="002779F5" w:rsidP="002779F5">
                            <w:pPr>
                              <w:ind w:left="198" w:hangingChars="100" w:hanging="198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・黒マジックでイメージする形を描</w:t>
                            </w:r>
                            <w:r w:rsidR="0029639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き足す</w:t>
                            </w:r>
                            <w:r w:rsidR="0006734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BCC85" id="正方形/長方形 12" o:spid="_x0000_s1028" style="position:absolute;left:0;text-align:left;margin-left:80.55pt;margin-top:.45pt;width:129pt;height:46.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" fillcolor="window" strokecolor="window" strokeweight="1pt">
                <v:textbox>
                  <w:txbxContent>
                    <w:p w14:paraId="34771911" w14:textId="70D2DF40" w:rsidR="002779F5" w:rsidRDefault="002779F5" w:rsidP="002779F5">
                      <w:pPr>
                        <w:ind w:left="198" w:hangingChars="100" w:hanging="198"/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・黒マジックでイメージする形を描</w:t>
                      </w:r>
                      <w:r w:rsidR="00296393">
                        <w:rPr>
                          <w:rFonts w:ascii="ＭＳ 明朝" w:eastAsia="ＭＳ 明朝" w:hAnsi="ＭＳ 明朝" w:hint="eastAsia"/>
                          <w:szCs w:val="21"/>
                        </w:rPr>
                        <w:t>き足す</w:t>
                      </w:r>
                      <w:r w:rsidR="00067342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37C4">
        <w:rPr>
          <w:noProof/>
        </w:rPr>
        <w:drawing>
          <wp:anchor distT="0" distB="0" distL="114300" distR="114300" simplePos="0" relativeHeight="251667456" behindDoc="0" locked="0" layoutInCell="1" allowOverlap="1" wp14:anchorId="24FD2679" wp14:editId="24BF7EBB">
            <wp:simplePos x="0" y="0"/>
            <wp:positionH relativeFrom="margin">
              <wp:posOffset>2379345</wp:posOffset>
            </wp:positionH>
            <wp:positionV relativeFrom="paragraph">
              <wp:posOffset>165100</wp:posOffset>
            </wp:positionV>
            <wp:extent cx="1391920" cy="1075055"/>
            <wp:effectExtent l="6032" t="0" r="4763" b="4762"/>
            <wp:wrapSquare wrapText="bothSides"/>
            <wp:docPr id="8" name="図 8" descr="文字と絵が描かれた絵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文字と絵が描かれた絵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192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7C4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</w:t>
      </w:r>
      <w:r w:rsidR="00B537C4">
        <w:rPr>
          <w:noProof/>
        </w:rPr>
        <w:drawing>
          <wp:anchor distT="0" distB="0" distL="114300" distR="114300" simplePos="0" relativeHeight="251666432" behindDoc="0" locked="0" layoutInCell="1" allowOverlap="1" wp14:anchorId="73ED8A8F" wp14:editId="6968DF1D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1403350" cy="1087120"/>
            <wp:effectExtent l="5715" t="0" r="0" b="0"/>
            <wp:wrapSquare wrapText="bothSides"/>
            <wp:docPr id="7" name="図 7" descr="文字と絵が描かれた絵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文字と絵が描かれた絵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335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9EB0D" w14:textId="76237EB6" w:rsidR="00297604" w:rsidRDefault="00297604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142B3994" w14:textId="7171FC3B" w:rsidR="0003331A" w:rsidRDefault="0003331A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594C8CCD" w14:textId="46D6DFBB" w:rsidR="0003331A" w:rsidRDefault="0003331A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29B3A6F6" w14:textId="591F46D1" w:rsidR="00106C3B" w:rsidRDefault="00106C3B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1F6DDC59" w14:textId="72CF7419" w:rsidR="00106C3B" w:rsidRDefault="00067342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B275A95" wp14:editId="7C69D966">
                <wp:simplePos x="0" y="0"/>
                <wp:positionH relativeFrom="margin">
                  <wp:posOffset>4812029</wp:posOffset>
                </wp:positionH>
                <wp:positionV relativeFrom="paragraph">
                  <wp:posOffset>232410</wp:posOffset>
                </wp:positionV>
                <wp:extent cx="1457325" cy="3048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2BAC44" w14:textId="253044E5" w:rsidR="00296393" w:rsidRDefault="00296393" w:rsidP="00296393">
                            <w:pPr>
                              <w:ind w:left="198" w:hangingChars="100" w:hanging="198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・裏返して窓に貼る</w:t>
                            </w:r>
                            <w:r w:rsidR="0006734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75A95" id="正方形/長方形 14" o:spid="_x0000_s1029" style="position:absolute;left:0;text-align:left;margin-left:378.9pt;margin-top:18.3pt;width:114.75pt;height:24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" fillcolor="window" strokecolor="window" strokeweight="1pt">
                <v:textbox>
                  <w:txbxContent>
                    <w:p w14:paraId="5E2BAC44" w14:textId="253044E5" w:rsidR="00296393" w:rsidRDefault="00296393" w:rsidP="00296393">
                      <w:pPr>
                        <w:ind w:left="198" w:hangingChars="100" w:hanging="198"/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・裏返して窓に貼る</w:t>
                      </w:r>
                      <w:r w:rsidR="00067342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5FDD95" w14:textId="4A351E12" w:rsidR="00296393" w:rsidRDefault="00296393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</w:t>
      </w:r>
    </w:p>
    <w:p w14:paraId="68C26A7D" w14:textId="538F7A9E" w:rsidR="00F47F2F" w:rsidRDefault="002B501F" w:rsidP="00297604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５　</w:t>
      </w:r>
      <w:r w:rsidR="00AF62CE">
        <w:rPr>
          <w:rFonts w:ascii="ＭＳ ゴシック" w:eastAsia="ＭＳ ゴシック" w:hAnsi="ＭＳ ゴシック" w:hint="eastAsia"/>
          <w:szCs w:val="21"/>
        </w:rPr>
        <w:t>その他</w:t>
      </w:r>
    </w:p>
    <w:p w14:paraId="005F80D8" w14:textId="6F64EA48" w:rsidR="0003331A" w:rsidRDefault="00A543B0" w:rsidP="00297604">
      <w:pPr>
        <w:pStyle w:val="Web"/>
        <w:spacing w:before="0" w:beforeAutospacing="0" w:after="0" w:afterAutospacing="0" w:line="360" w:lineRule="exact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7CB86E" wp14:editId="1C708ED8">
                <wp:simplePos x="0" y="0"/>
                <wp:positionH relativeFrom="margin">
                  <wp:align>right</wp:align>
                </wp:positionH>
                <wp:positionV relativeFrom="paragraph">
                  <wp:posOffset>774065</wp:posOffset>
                </wp:positionV>
                <wp:extent cx="2637693" cy="386862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693" cy="386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42D5A" w14:textId="0AC2C612" w:rsidR="00A543B0" w:rsidRPr="00A543B0" w:rsidRDefault="00A543B0" w:rsidP="00A543B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〔作品作成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：西部教育事務所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7CB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1" type="#_x0000_t202" style="position:absolute;left:0;text-align:left;margin-left:156.5pt;margin-top:60.95pt;width:207.7pt;height:30.45pt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" fillcolor="white [3201]" stroked="f" strokeweight=".5pt">
                <v:textbox>
                  <w:txbxContent>
                    <w:p w14:paraId="5A142D5A" w14:textId="0AC2C612" w:rsidR="00A543B0" w:rsidRPr="00A543B0" w:rsidRDefault="00A543B0" w:rsidP="00A543B0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〔作品作成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：西部教育事務所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2D88" w:rsidRPr="00260DE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73AFF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5299F">
        <w:rPr>
          <w:rFonts w:ascii="ＭＳ 明朝" w:eastAsia="ＭＳ 明朝" w:hAnsi="ＭＳ 明朝" w:hint="eastAsia"/>
          <w:sz w:val="21"/>
          <w:szCs w:val="21"/>
        </w:rPr>
        <w:t xml:space="preserve">　作品を飾りたい窓ガラスに貼り付けてタブレット端末で撮影し、学習の記録として画像データを保存する。また、画像</w:t>
      </w:r>
      <w:r w:rsidR="0003331A">
        <w:rPr>
          <w:rFonts w:ascii="ＭＳ 明朝" w:eastAsia="ＭＳ 明朝" w:hAnsi="ＭＳ 明朝" w:hint="eastAsia"/>
          <w:sz w:val="21"/>
          <w:szCs w:val="21"/>
        </w:rPr>
        <w:t>データを教師が集約し、各児童のタブレット端末に送信することで相互鑑賞をする</w:t>
      </w:r>
      <w:r w:rsidR="00B96C3A">
        <w:rPr>
          <w:rFonts w:ascii="ＭＳ 明朝" w:eastAsia="ＭＳ 明朝" w:hAnsi="ＭＳ 明朝" w:hint="eastAsia"/>
          <w:sz w:val="21"/>
          <w:szCs w:val="21"/>
        </w:rPr>
        <w:t>ことができる</w:t>
      </w:r>
      <w:r w:rsidR="0003331A">
        <w:rPr>
          <w:rFonts w:ascii="ＭＳ 明朝" w:eastAsia="ＭＳ 明朝" w:hAnsi="ＭＳ 明朝" w:hint="eastAsia"/>
          <w:sz w:val="21"/>
          <w:szCs w:val="21"/>
        </w:rPr>
        <w:t>。</w:t>
      </w:r>
      <w:r w:rsidR="00A13AF3">
        <w:rPr>
          <w:rFonts w:ascii="ＭＳ 明朝" w:eastAsia="ＭＳ 明朝" w:hAnsi="ＭＳ 明朝" w:hint="eastAsia"/>
          <w:sz w:val="21"/>
          <w:szCs w:val="21"/>
        </w:rPr>
        <w:t>さらに、完成作品を学校の窓ガラスに貼り、共同作品として展示する</w:t>
      </w:r>
      <w:r w:rsidR="00B96C3A">
        <w:rPr>
          <w:rFonts w:ascii="ＭＳ 明朝" w:eastAsia="ＭＳ 明朝" w:hAnsi="ＭＳ 明朝" w:hint="eastAsia"/>
          <w:sz w:val="21"/>
          <w:szCs w:val="21"/>
        </w:rPr>
        <w:t>こともできる</w:t>
      </w:r>
      <w:r w:rsidR="00A13AF3">
        <w:rPr>
          <w:rFonts w:ascii="ＭＳ 明朝" w:eastAsia="ＭＳ 明朝" w:hAnsi="ＭＳ 明朝" w:hint="eastAsia"/>
          <w:sz w:val="21"/>
          <w:szCs w:val="21"/>
        </w:rPr>
        <w:t>。</w:t>
      </w:r>
    </w:p>
    <w:sectPr w:rsidR="0003331A" w:rsidSect="00613859">
      <w:pgSz w:w="11906" w:h="16838" w:code="9"/>
      <w:pgMar w:top="1440" w:right="1077" w:bottom="1440" w:left="1077" w:header="851" w:footer="992" w:gutter="0"/>
      <w:cols w:space="425"/>
      <w:docGrid w:type="linesAndChars" w:linePitch="35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FE594" w14:textId="77777777" w:rsidR="005B0D51" w:rsidRDefault="005B0D51" w:rsidP="002F17DE">
      <w:r>
        <w:separator/>
      </w:r>
    </w:p>
  </w:endnote>
  <w:endnote w:type="continuationSeparator" w:id="0">
    <w:p w14:paraId="0647FB35" w14:textId="77777777" w:rsidR="005B0D51" w:rsidRDefault="005B0D51" w:rsidP="002F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38FC1" w14:textId="77777777" w:rsidR="005B0D51" w:rsidRDefault="005B0D51" w:rsidP="002F17DE">
      <w:r>
        <w:separator/>
      </w:r>
    </w:p>
  </w:footnote>
  <w:footnote w:type="continuationSeparator" w:id="0">
    <w:p w14:paraId="1BF48F74" w14:textId="77777777" w:rsidR="005B0D51" w:rsidRDefault="005B0D51" w:rsidP="002F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E1A4C"/>
    <w:multiLevelType w:val="hybridMultilevel"/>
    <w:tmpl w:val="DDC46342"/>
    <w:lvl w:ilvl="0" w:tplc="0032E5F8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98718B"/>
    <w:multiLevelType w:val="hybridMultilevel"/>
    <w:tmpl w:val="B008C10A"/>
    <w:lvl w:ilvl="0" w:tplc="AD0AD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966F4"/>
    <w:multiLevelType w:val="hybridMultilevel"/>
    <w:tmpl w:val="96BE915C"/>
    <w:lvl w:ilvl="0" w:tplc="1A581D62">
      <w:start w:val="6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181210"/>
    <w:multiLevelType w:val="hybridMultilevel"/>
    <w:tmpl w:val="74DCAEA4"/>
    <w:lvl w:ilvl="0" w:tplc="635AD59C">
      <w:start w:val="1"/>
      <w:numFmt w:val="decimal"/>
      <w:lvlText w:val="(%1)"/>
      <w:lvlJc w:val="left"/>
      <w:pPr>
        <w:ind w:left="600" w:hanging="39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66"/>
    <w:rsid w:val="00003154"/>
    <w:rsid w:val="00011A57"/>
    <w:rsid w:val="00014EEE"/>
    <w:rsid w:val="0002759C"/>
    <w:rsid w:val="0003112C"/>
    <w:rsid w:val="0003331A"/>
    <w:rsid w:val="0003531C"/>
    <w:rsid w:val="0006585A"/>
    <w:rsid w:val="00067342"/>
    <w:rsid w:val="00071093"/>
    <w:rsid w:val="000826A1"/>
    <w:rsid w:val="000830DA"/>
    <w:rsid w:val="00090299"/>
    <w:rsid w:val="000937FA"/>
    <w:rsid w:val="000B25FE"/>
    <w:rsid w:val="000B767B"/>
    <w:rsid w:val="000D3F7D"/>
    <w:rsid w:val="000E6399"/>
    <w:rsid w:val="000F44B2"/>
    <w:rsid w:val="000F486E"/>
    <w:rsid w:val="000F65E4"/>
    <w:rsid w:val="00106C3B"/>
    <w:rsid w:val="00140E34"/>
    <w:rsid w:val="00147CB7"/>
    <w:rsid w:val="001510AC"/>
    <w:rsid w:val="00164021"/>
    <w:rsid w:val="00165D94"/>
    <w:rsid w:val="001662D5"/>
    <w:rsid w:val="001724EC"/>
    <w:rsid w:val="00173AFF"/>
    <w:rsid w:val="001B1680"/>
    <w:rsid w:val="001C57DA"/>
    <w:rsid w:val="001D023E"/>
    <w:rsid w:val="001D2D88"/>
    <w:rsid w:val="001D5C66"/>
    <w:rsid w:val="001D785C"/>
    <w:rsid w:val="0022067D"/>
    <w:rsid w:val="002357E6"/>
    <w:rsid w:val="00237050"/>
    <w:rsid w:val="00242F22"/>
    <w:rsid w:val="00243CE0"/>
    <w:rsid w:val="00260DEA"/>
    <w:rsid w:val="00261707"/>
    <w:rsid w:val="002764FD"/>
    <w:rsid w:val="002779F5"/>
    <w:rsid w:val="00283D22"/>
    <w:rsid w:val="00296393"/>
    <w:rsid w:val="00297604"/>
    <w:rsid w:val="002A73E2"/>
    <w:rsid w:val="002B501F"/>
    <w:rsid w:val="002B6474"/>
    <w:rsid w:val="002E5A3C"/>
    <w:rsid w:val="002F17DE"/>
    <w:rsid w:val="0031672B"/>
    <w:rsid w:val="00323CD4"/>
    <w:rsid w:val="00387C54"/>
    <w:rsid w:val="003917C3"/>
    <w:rsid w:val="00395E5F"/>
    <w:rsid w:val="00426862"/>
    <w:rsid w:val="004348A6"/>
    <w:rsid w:val="004451D2"/>
    <w:rsid w:val="00447189"/>
    <w:rsid w:val="004475A5"/>
    <w:rsid w:val="004519C3"/>
    <w:rsid w:val="00463C94"/>
    <w:rsid w:val="004672E9"/>
    <w:rsid w:val="0047557B"/>
    <w:rsid w:val="004B198B"/>
    <w:rsid w:val="004C2731"/>
    <w:rsid w:val="004C4747"/>
    <w:rsid w:val="004C7B51"/>
    <w:rsid w:val="004D238B"/>
    <w:rsid w:val="004F18FB"/>
    <w:rsid w:val="004F3CB7"/>
    <w:rsid w:val="00500C44"/>
    <w:rsid w:val="005621C7"/>
    <w:rsid w:val="0057362D"/>
    <w:rsid w:val="00595C88"/>
    <w:rsid w:val="005A5163"/>
    <w:rsid w:val="005B0D51"/>
    <w:rsid w:val="005D3879"/>
    <w:rsid w:val="005E0A16"/>
    <w:rsid w:val="005F375F"/>
    <w:rsid w:val="005F7D4C"/>
    <w:rsid w:val="00613859"/>
    <w:rsid w:val="00614E79"/>
    <w:rsid w:val="0063077F"/>
    <w:rsid w:val="00633F6A"/>
    <w:rsid w:val="0065299F"/>
    <w:rsid w:val="006717EA"/>
    <w:rsid w:val="006745FA"/>
    <w:rsid w:val="006823CC"/>
    <w:rsid w:val="00682B1A"/>
    <w:rsid w:val="00687E54"/>
    <w:rsid w:val="00697F9C"/>
    <w:rsid w:val="006A5D1B"/>
    <w:rsid w:val="006B3E3B"/>
    <w:rsid w:val="006C5B38"/>
    <w:rsid w:val="006D3227"/>
    <w:rsid w:val="006D6EAA"/>
    <w:rsid w:val="006D7461"/>
    <w:rsid w:val="006E15BB"/>
    <w:rsid w:val="007059E5"/>
    <w:rsid w:val="00726D6F"/>
    <w:rsid w:val="00743250"/>
    <w:rsid w:val="00747C12"/>
    <w:rsid w:val="00760E77"/>
    <w:rsid w:val="00796913"/>
    <w:rsid w:val="007D7854"/>
    <w:rsid w:val="007E4D2D"/>
    <w:rsid w:val="007E4F5E"/>
    <w:rsid w:val="007F6D03"/>
    <w:rsid w:val="00800A25"/>
    <w:rsid w:val="0082353A"/>
    <w:rsid w:val="0082624A"/>
    <w:rsid w:val="00880B72"/>
    <w:rsid w:val="008A05C5"/>
    <w:rsid w:val="008A0C5E"/>
    <w:rsid w:val="008B02EE"/>
    <w:rsid w:val="008B59B0"/>
    <w:rsid w:val="008D3181"/>
    <w:rsid w:val="008E718E"/>
    <w:rsid w:val="008E7BB7"/>
    <w:rsid w:val="009040E1"/>
    <w:rsid w:val="00912F64"/>
    <w:rsid w:val="00931C7F"/>
    <w:rsid w:val="00935DEE"/>
    <w:rsid w:val="00947A88"/>
    <w:rsid w:val="00950021"/>
    <w:rsid w:val="009654AA"/>
    <w:rsid w:val="00992D99"/>
    <w:rsid w:val="00994883"/>
    <w:rsid w:val="009E665D"/>
    <w:rsid w:val="00A0334D"/>
    <w:rsid w:val="00A13AF3"/>
    <w:rsid w:val="00A24199"/>
    <w:rsid w:val="00A244BC"/>
    <w:rsid w:val="00A36138"/>
    <w:rsid w:val="00A4222B"/>
    <w:rsid w:val="00A543B0"/>
    <w:rsid w:val="00AA3B29"/>
    <w:rsid w:val="00AF62CE"/>
    <w:rsid w:val="00B018B4"/>
    <w:rsid w:val="00B12AB4"/>
    <w:rsid w:val="00B13044"/>
    <w:rsid w:val="00B137FA"/>
    <w:rsid w:val="00B315BD"/>
    <w:rsid w:val="00B515F2"/>
    <w:rsid w:val="00B537C4"/>
    <w:rsid w:val="00B55640"/>
    <w:rsid w:val="00B55FD6"/>
    <w:rsid w:val="00B57AF9"/>
    <w:rsid w:val="00B66B85"/>
    <w:rsid w:val="00B7091B"/>
    <w:rsid w:val="00B96C3A"/>
    <w:rsid w:val="00BA2DB5"/>
    <w:rsid w:val="00BA55F8"/>
    <w:rsid w:val="00BA707B"/>
    <w:rsid w:val="00BB6C92"/>
    <w:rsid w:val="00BC2727"/>
    <w:rsid w:val="00BC5FB4"/>
    <w:rsid w:val="00BD595A"/>
    <w:rsid w:val="00BE562C"/>
    <w:rsid w:val="00C00B6C"/>
    <w:rsid w:val="00C459AF"/>
    <w:rsid w:val="00C51334"/>
    <w:rsid w:val="00C847A5"/>
    <w:rsid w:val="00C850CC"/>
    <w:rsid w:val="00C9629D"/>
    <w:rsid w:val="00CB133E"/>
    <w:rsid w:val="00CB2A93"/>
    <w:rsid w:val="00CC2927"/>
    <w:rsid w:val="00CC7FF0"/>
    <w:rsid w:val="00CE76E2"/>
    <w:rsid w:val="00D12583"/>
    <w:rsid w:val="00D235F4"/>
    <w:rsid w:val="00D40DF2"/>
    <w:rsid w:val="00D44B69"/>
    <w:rsid w:val="00D678E7"/>
    <w:rsid w:val="00D73C84"/>
    <w:rsid w:val="00D7461B"/>
    <w:rsid w:val="00D921B5"/>
    <w:rsid w:val="00DA308B"/>
    <w:rsid w:val="00DB4F66"/>
    <w:rsid w:val="00DC0500"/>
    <w:rsid w:val="00DD2570"/>
    <w:rsid w:val="00DD593D"/>
    <w:rsid w:val="00DE54C8"/>
    <w:rsid w:val="00E026EB"/>
    <w:rsid w:val="00E02E62"/>
    <w:rsid w:val="00E22A93"/>
    <w:rsid w:val="00E26F01"/>
    <w:rsid w:val="00E3469F"/>
    <w:rsid w:val="00E4372E"/>
    <w:rsid w:val="00E44E48"/>
    <w:rsid w:val="00E8724F"/>
    <w:rsid w:val="00E87F2D"/>
    <w:rsid w:val="00E921D1"/>
    <w:rsid w:val="00EA44DC"/>
    <w:rsid w:val="00EC430D"/>
    <w:rsid w:val="00EF1C95"/>
    <w:rsid w:val="00EF432F"/>
    <w:rsid w:val="00F11F20"/>
    <w:rsid w:val="00F23720"/>
    <w:rsid w:val="00F317BC"/>
    <w:rsid w:val="00F45457"/>
    <w:rsid w:val="00F47F2F"/>
    <w:rsid w:val="00F73715"/>
    <w:rsid w:val="00FC0B32"/>
    <w:rsid w:val="00FC7808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A8E705"/>
  <w15:docId w15:val="{6CF4B221-6088-464A-B3D5-CD3E41AB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7DE"/>
  </w:style>
  <w:style w:type="paragraph" w:styleId="a5">
    <w:name w:val="footer"/>
    <w:basedOn w:val="a"/>
    <w:link w:val="a6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7DE"/>
  </w:style>
  <w:style w:type="table" w:styleId="a7">
    <w:name w:val="Table Grid"/>
    <w:basedOn w:val="a1"/>
    <w:uiPriority w:val="39"/>
    <w:rsid w:val="00323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2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F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17BC"/>
    <w:pPr>
      <w:ind w:leftChars="400" w:left="840"/>
    </w:pPr>
  </w:style>
  <w:style w:type="paragraph" w:styleId="Web">
    <w:name w:val="Normal (Web)"/>
    <w:basedOn w:val="a"/>
    <w:uiPriority w:val="99"/>
    <w:unhideWhenUsed/>
    <w:rsid w:val="00260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138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8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8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8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859"/>
    <w:rPr>
      <w:b/>
      <w:bCs/>
    </w:rPr>
  </w:style>
  <w:style w:type="character" w:styleId="af0">
    <w:name w:val="Emphasis"/>
    <w:basedOn w:val="a0"/>
    <w:uiPriority w:val="20"/>
    <w:qFormat/>
    <w:rsid w:val="00C00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松井　昌美</dc:creator>
  <cp:lastModifiedBy>Administrator</cp:lastModifiedBy>
  <cp:revision>11</cp:revision>
  <cp:lastPrinted>2021-11-25T04:07:00Z</cp:lastPrinted>
  <dcterms:created xsi:type="dcterms:W3CDTF">2021-12-14T02:09:00Z</dcterms:created>
  <dcterms:modified xsi:type="dcterms:W3CDTF">2022-05-09T08:09:00Z</dcterms:modified>
</cp:coreProperties>
</file>